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proofErr w:type="spellStart"/>
      <w:r w:rsidR="00A5267D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A5267D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6659EF">
        <w:rPr>
          <w:snapToGrid/>
          <w:color w:val="000000" w:themeColor="text1"/>
          <w:sz w:val="24"/>
          <w:szCs w:val="24"/>
        </w:rPr>
        <w:t>14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6659EF">
        <w:rPr>
          <w:snapToGrid/>
          <w:color w:val="000000" w:themeColor="text1"/>
          <w:sz w:val="24"/>
          <w:szCs w:val="24"/>
        </w:rPr>
        <w:t>6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6659EF" w:rsidRPr="006659EF">
        <w:rPr>
          <w:color w:val="000000" w:themeColor="text1"/>
          <w:sz w:val="32"/>
          <w:szCs w:val="32"/>
        </w:rPr>
        <w:t>проведение строительного контроля на объекте: «Два водовода Д=600 мм от НФС-2 до пос. Управленческий и сооружения на них. 1 очередь» для нужд ООО «Самарские коммунальные системы» в 2022-2023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0C3E">
        <w:rPr>
          <w:b/>
          <w:color w:val="000000" w:themeColor="text1"/>
          <w:sz w:val="32"/>
          <w:szCs w:val="32"/>
        </w:rPr>
        <w:t>4</w:t>
      </w:r>
      <w:r w:rsidR="006659EF">
        <w:rPr>
          <w:b/>
          <w:color w:val="000000" w:themeColor="text1"/>
          <w:sz w:val="32"/>
          <w:szCs w:val="32"/>
        </w:rPr>
        <w:t>5</w:t>
      </w:r>
      <w:r w:rsidR="00174DD8">
        <w:rPr>
          <w:b/>
          <w:color w:val="000000" w:themeColor="text1"/>
          <w:sz w:val="32"/>
          <w:szCs w:val="32"/>
        </w:rPr>
        <w:t>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659EF" w:rsidP="006659E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П</w:t>
            </w:r>
            <w:r w:rsidRPr="006659EF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роведение строительного контроля на объекте: «Два водовода Д=600 мм от НФС-2 до пос. Управленческий и сооружения на них. 1 очередь»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6659EF">
              <w:rPr>
                <w:b/>
                <w:sz w:val="20"/>
                <w:szCs w:val="20"/>
              </w:rPr>
              <w:t>4 170 180,38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659EF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4D5F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4DD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6E4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9EF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06C16-4CF2-4A05-9610-865BAC960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15</Pages>
  <Words>4741</Words>
  <Characters>32036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36704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342</cp:revision>
  <cp:lastPrinted>2019-02-04T06:44:00Z</cp:lastPrinted>
  <dcterms:created xsi:type="dcterms:W3CDTF">2019-02-07T06:22:00Z</dcterms:created>
  <dcterms:modified xsi:type="dcterms:W3CDTF">2022-06-08T07:45:00Z</dcterms:modified>
</cp:coreProperties>
</file>